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CFE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Дружненского сельского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поселения Белореченского района</w:t>
      </w:r>
    </w:p>
    <w:p w:rsidR="00752274" w:rsidRPr="00821A17" w:rsidRDefault="00821A17" w:rsidP="00752274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21A17">
        <w:rPr>
          <w:rFonts w:ascii="Times New Roman" w:eastAsia="Times New Roman" w:hAnsi="Times New Roman" w:cs="Times New Roman"/>
          <w:sz w:val="28"/>
          <w:szCs w:val="28"/>
          <w:u w:val="single"/>
        </w:rPr>
        <w:t>Шипко А.Н.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752274" w:rsidRPr="00821A17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r w:rsidR="00821A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1A17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ООО «Маяк»,</w:t>
      </w:r>
      <w:r w:rsidR="00821A1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о</w:t>
      </w:r>
      <w:r w:rsidR="00821A17" w:rsidRPr="00821A17">
        <w:rPr>
          <w:rFonts w:ascii="Times New Roman" w:eastAsia="Times New Roman" w:hAnsi="Times New Roman" w:cs="Times New Roman"/>
          <w:sz w:val="28"/>
          <w:szCs w:val="28"/>
          <w:u w:val="single"/>
        </w:rPr>
        <w:t>бщест</w:t>
      </w:r>
      <w:r w:rsidR="00821A17">
        <w:rPr>
          <w:rFonts w:ascii="Times New Roman" w:eastAsia="Times New Roman" w:hAnsi="Times New Roman" w:cs="Times New Roman"/>
          <w:sz w:val="28"/>
          <w:szCs w:val="28"/>
          <w:u w:val="single"/>
        </w:rPr>
        <w:t>во</w:t>
      </w:r>
      <w:r w:rsidR="00821A17" w:rsidRPr="00821A1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 ограниченной ответственностью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полное и (в случае, если имеется) сокращенное наименование (в том </w:t>
      </w:r>
      <w:proofErr w:type="gramEnd"/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2274">
        <w:rPr>
          <w:rFonts w:ascii="Times New Roman" w:eastAsia="Times New Roman" w:hAnsi="Times New Roman" w:cs="Times New Roman"/>
          <w:sz w:val="28"/>
          <w:szCs w:val="28"/>
        </w:rPr>
        <w:t>числе</w:t>
      </w:r>
      <w:proofErr w:type="gramEnd"/>
      <w:r w:rsidRPr="00752274">
        <w:rPr>
          <w:rFonts w:ascii="Times New Roman" w:eastAsia="Times New Roman" w:hAnsi="Times New Roman" w:cs="Times New Roman"/>
          <w:sz w:val="28"/>
          <w:szCs w:val="28"/>
        </w:rPr>
        <w:t>, фирменное наименование), организационно-правовая форма юридического лица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Свидетельство о государственной регистрации в качестве </w:t>
      </w:r>
      <w:proofErr w:type="gramStart"/>
      <w:r w:rsidRPr="00752274">
        <w:rPr>
          <w:rFonts w:ascii="Times New Roman" w:eastAsia="Times New Roman" w:hAnsi="Times New Roman" w:cs="Times New Roman"/>
          <w:sz w:val="28"/>
          <w:szCs w:val="28"/>
        </w:rPr>
        <w:t>юридического</w:t>
      </w:r>
      <w:proofErr w:type="gramEnd"/>
    </w:p>
    <w:p w:rsidR="00752274" w:rsidRPr="00845426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лица: серия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000300000 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0000045600000 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20.08.2011 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>выдано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Инспекцией Министерств</w:t>
      </w:r>
      <w:r w:rsidR="008454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 </w:t>
      </w:r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Российской Федерации по налогам и сборам</w:t>
      </w:r>
      <w:r w:rsidR="008454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по г</w:t>
      </w:r>
      <w:proofErr w:type="gramStart"/>
      <w:r w:rsidR="00845426">
        <w:rPr>
          <w:rFonts w:ascii="Times New Roman" w:eastAsia="Times New Roman" w:hAnsi="Times New Roman" w:cs="Times New Roman"/>
          <w:sz w:val="28"/>
          <w:szCs w:val="28"/>
          <w:u w:val="single"/>
        </w:rPr>
        <w:t>.Б</w:t>
      </w:r>
      <w:proofErr w:type="gramEnd"/>
      <w:r w:rsidR="00845426">
        <w:rPr>
          <w:rFonts w:ascii="Times New Roman" w:eastAsia="Times New Roman" w:hAnsi="Times New Roman" w:cs="Times New Roman"/>
          <w:sz w:val="28"/>
          <w:szCs w:val="28"/>
          <w:u w:val="single"/>
        </w:rPr>
        <w:t>елореченску</w:t>
      </w:r>
    </w:p>
    <w:p w:rsidR="00752274" w:rsidRPr="00752274" w:rsidRDefault="00752274" w:rsidP="0084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Место нахождения юридического лица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352609, Краснодарский край, Белореченский район, поселок Дружный, ул. </w:t>
      </w:r>
      <w:proofErr w:type="gramStart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Заречная</w:t>
      </w:r>
      <w:proofErr w:type="gramEnd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6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  <w:t>(юридический адрес, почтовый адрес)</w:t>
      </w:r>
    </w:p>
    <w:p w:rsidR="00752274" w:rsidRPr="00845426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Телефон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8(86155)73-55-5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>, факс</w:t>
      </w:r>
      <w:proofErr w:type="gramStart"/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End"/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почта </w:t>
      </w:r>
      <w:proofErr w:type="spellStart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mayachok</w:t>
      </w:r>
      <w:proofErr w:type="spellEnd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rambler</w:t>
      </w:r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752274" w:rsidRPr="00752274" w:rsidRDefault="00752274" w:rsidP="0084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Состоит на учете в налоговом органе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Межрайонная инспекция </w:t>
      </w:r>
      <w:proofErr w:type="spellStart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ФНС</w:t>
      </w:r>
      <w:proofErr w:type="spellEnd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России № 9 по Краснодарскому краю</w:t>
      </w:r>
      <w:r w:rsidR="00845426" w:rsidRPr="008454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>ИНН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7050000000000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>Заявитель в лице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Афанасьева И.С., генерального директор</w:t>
      </w:r>
      <w:proofErr w:type="gramStart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>а ООО</w:t>
      </w:r>
      <w:proofErr w:type="gramEnd"/>
      <w:r w:rsidR="00845426" w:rsidRPr="008454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«Маяк»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  <w:t xml:space="preserve"> (Ф.И.О., должность руководителя) 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просит выдать (продлить, переоформить) разрешение на право организации розничного рынка на срок </w:t>
      </w:r>
      <w:r w:rsidR="000A57CC" w:rsidRPr="000A57CC">
        <w:rPr>
          <w:rFonts w:ascii="Times New Roman" w:eastAsia="Times New Roman" w:hAnsi="Times New Roman" w:cs="Times New Roman"/>
          <w:sz w:val="28"/>
          <w:szCs w:val="28"/>
          <w:u w:val="single"/>
        </w:rPr>
        <w:t>2 года</w:t>
      </w:r>
      <w:r w:rsidR="008454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>на объект:</w:t>
      </w:r>
    </w:p>
    <w:p w:rsidR="002E0F2F" w:rsidRPr="002E0F2F" w:rsidRDefault="002E0F2F" w:rsidP="002E0F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0F2F">
        <w:rPr>
          <w:rFonts w:ascii="Times New Roman" w:eastAsia="Times New Roman" w:hAnsi="Times New Roman" w:cs="Times New Roman"/>
          <w:sz w:val="28"/>
          <w:szCs w:val="28"/>
          <w:u w:val="single"/>
        </w:rPr>
        <w:t>пос. Дружный, участок №365</w:t>
      </w:r>
    </w:p>
    <w:p w:rsidR="00752274" w:rsidRPr="00752274" w:rsidRDefault="002E0F2F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274" w:rsidRPr="00752274">
        <w:rPr>
          <w:rFonts w:ascii="Times New Roman" w:eastAsia="Times New Roman" w:hAnsi="Times New Roman" w:cs="Times New Roman"/>
          <w:sz w:val="28"/>
          <w:szCs w:val="28"/>
        </w:rPr>
        <w:t>(место расположения объекта или объектов недвижимости, где предполагается организовать рынок)</w:t>
      </w:r>
    </w:p>
    <w:p w:rsidR="00B95EB0" w:rsidRPr="00B95EB0" w:rsidRDefault="00B95EB0" w:rsidP="002E0F2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B95EB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чистой конкуренции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  <w:t>(тип рынка, который предполагается организовать)</w:t>
      </w:r>
    </w:p>
    <w:p w:rsidR="00752274" w:rsidRPr="00B95EB0" w:rsidRDefault="00B95EB0" w:rsidP="0075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B0">
        <w:rPr>
          <w:rFonts w:ascii="Times New Roman" w:eastAsia="Times New Roman" w:hAnsi="Times New Roman" w:cs="Times New Roman"/>
          <w:sz w:val="28"/>
          <w:szCs w:val="28"/>
          <w:u w:val="single"/>
        </w:rPr>
        <w:t>Генеральный директор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B95EB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Афанасьев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</w:t>
      </w:r>
      <w:proofErr w:type="spellStart"/>
      <w:proofErr w:type="gramStart"/>
      <w:r w:rsidRPr="00B95EB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Афанасьев</w:t>
      </w:r>
      <w:proofErr w:type="spellEnd"/>
      <w:proofErr w:type="gramEnd"/>
      <w:r w:rsidRPr="00B95EB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И.С.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 (должность) 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(подпись)</w:t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</w:r>
      <w:r w:rsidRPr="0075227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(Ф.И.О.)</w:t>
      </w:r>
    </w:p>
    <w:p w:rsidR="00752274" w:rsidRPr="002E0F2F" w:rsidRDefault="00B95EB0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0F2F">
        <w:rPr>
          <w:rFonts w:ascii="Times New Roman" w:eastAsia="Times New Roman" w:hAnsi="Times New Roman" w:cs="Times New Roman"/>
          <w:sz w:val="28"/>
          <w:szCs w:val="28"/>
          <w:u w:val="single"/>
        </w:rPr>
        <w:t>20.02.201</w:t>
      </w:r>
      <w:r w:rsidR="002E0F2F" w:rsidRPr="002E0F2F">
        <w:rPr>
          <w:rFonts w:ascii="Times New Roman" w:eastAsia="Times New Roman" w:hAnsi="Times New Roman" w:cs="Times New Roman"/>
          <w:sz w:val="28"/>
          <w:szCs w:val="28"/>
          <w:u w:val="single"/>
        </w:rPr>
        <w:t>6</w:t>
      </w:r>
    </w:p>
    <w:p w:rsidR="00752274" w:rsidRPr="00752274" w:rsidRDefault="00752274" w:rsidP="00752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274">
        <w:rPr>
          <w:rFonts w:ascii="Times New Roman" w:eastAsia="Times New Roman" w:hAnsi="Times New Roman" w:cs="Times New Roman"/>
          <w:sz w:val="28"/>
          <w:szCs w:val="28"/>
        </w:rPr>
        <w:t xml:space="preserve">МП (дата) </w:t>
      </w:r>
    </w:p>
    <w:p w:rsidR="008D01FC" w:rsidRDefault="008D01FC"/>
    <w:sectPr w:rsidR="008D01FC" w:rsidSect="0075227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52274"/>
    <w:rsid w:val="000A57CC"/>
    <w:rsid w:val="000B691B"/>
    <w:rsid w:val="00161CFE"/>
    <w:rsid w:val="002E0F2F"/>
    <w:rsid w:val="003D16CF"/>
    <w:rsid w:val="00752274"/>
    <w:rsid w:val="00821A17"/>
    <w:rsid w:val="00845426"/>
    <w:rsid w:val="008D01FC"/>
    <w:rsid w:val="009D2C8F"/>
    <w:rsid w:val="00B95EB0"/>
    <w:rsid w:val="00D8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9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9</cp:revision>
  <dcterms:created xsi:type="dcterms:W3CDTF">2016-02-04T08:20:00Z</dcterms:created>
  <dcterms:modified xsi:type="dcterms:W3CDTF">2016-02-04T10:52:00Z</dcterms:modified>
</cp:coreProperties>
</file>